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2D6" w:rsidRPr="00C13993" w:rsidRDefault="006B0E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E1 </w:t>
      </w:r>
      <w:r w:rsidR="00E833B5" w:rsidRPr="00C13993">
        <w:rPr>
          <w:b/>
          <w:sz w:val="28"/>
          <w:szCs w:val="28"/>
        </w:rPr>
        <w:t xml:space="preserve">Specifikace – </w:t>
      </w:r>
      <w:r w:rsidR="00673511" w:rsidRPr="00C13993">
        <w:rPr>
          <w:b/>
          <w:sz w:val="28"/>
          <w:szCs w:val="28"/>
        </w:rPr>
        <w:t>Stoly s židle do dílen ME</w:t>
      </w:r>
    </w:p>
    <w:p w:rsidR="00673511" w:rsidRPr="00573D0F" w:rsidRDefault="00947087">
      <w:pPr>
        <w:rPr>
          <w:b/>
        </w:rPr>
      </w:pPr>
      <w:bookmarkStart w:id="0" w:name="_GoBack"/>
      <w:bookmarkEnd w:id="0"/>
      <w:r>
        <w:rPr>
          <w:b/>
        </w:rPr>
        <w:t>1</w:t>
      </w:r>
      <w:r w:rsidR="005402CA">
        <w:rPr>
          <w:b/>
        </w:rPr>
        <w:t>2</w:t>
      </w:r>
      <w:r w:rsidR="00B079DF">
        <w:rPr>
          <w:b/>
        </w:rPr>
        <w:t xml:space="preserve"> ks s</w:t>
      </w:r>
      <w:r w:rsidR="00673511" w:rsidRPr="00573D0F">
        <w:rPr>
          <w:b/>
        </w:rPr>
        <w:t>toly do dílen ME</w:t>
      </w:r>
      <w:r w:rsidR="00D4144D">
        <w:rPr>
          <w:b/>
        </w:rPr>
        <w:t xml:space="preserve"> – žáci</w:t>
      </w:r>
      <w:r w:rsidR="00D4144D">
        <w:rPr>
          <w:b/>
        </w:rPr>
        <w:tab/>
      </w:r>
      <w:r w:rsidR="00D4144D">
        <w:rPr>
          <w:b/>
        </w:rPr>
        <w:tab/>
      </w:r>
      <w:r w:rsidR="00D4144D">
        <w:rPr>
          <w:b/>
        </w:rPr>
        <w:tab/>
      </w:r>
      <w:r w:rsidR="00D4144D">
        <w:rPr>
          <w:b/>
        </w:rPr>
        <w:tab/>
      </w:r>
      <w:r w:rsidR="00D4144D">
        <w:rPr>
          <w:b/>
        </w:rPr>
        <w:tab/>
      </w:r>
      <w:r w:rsidR="00D4144D">
        <w:rPr>
          <w:b/>
        </w:rPr>
        <w:tab/>
      </w:r>
    </w:p>
    <w:p w:rsidR="00673511" w:rsidRDefault="00673511" w:rsidP="00286662">
      <w:pPr>
        <w:spacing w:after="0"/>
      </w:pPr>
      <w:r>
        <w:t>Stoly s nástavbou pro umístění měřících přístrojů</w:t>
      </w:r>
    </w:p>
    <w:p w:rsidR="00673511" w:rsidRDefault="00673511" w:rsidP="00286662">
      <w:pPr>
        <w:spacing w:after="0"/>
      </w:pPr>
      <w:r>
        <w:t>Stůl spodní část</w:t>
      </w:r>
      <w:r w:rsidR="00087D4D">
        <w:t>:</w:t>
      </w:r>
    </w:p>
    <w:p w:rsidR="00673511" w:rsidRDefault="005B27AC" w:rsidP="00286662">
      <w:pPr>
        <w:spacing w:after="0"/>
      </w:pPr>
      <w:r>
        <w:t>Délka</w:t>
      </w:r>
      <w:r w:rsidR="00673511">
        <w:t xml:space="preserve"> </w:t>
      </w:r>
      <w:r w:rsidR="005402CA">
        <w:t>1</w:t>
      </w:r>
      <w:r w:rsidR="00673511">
        <w:t>20</w:t>
      </w:r>
      <w:r>
        <w:t>0</w:t>
      </w:r>
      <w:r w:rsidR="00673511">
        <w:t xml:space="preserve"> </w:t>
      </w:r>
      <w:r>
        <w:t>m</w:t>
      </w:r>
      <w:r w:rsidR="00673511">
        <w:t>m</w:t>
      </w:r>
    </w:p>
    <w:p w:rsidR="00673511" w:rsidRDefault="009D6532" w:rsidP="00286662">
      <w:pPr>
        <w:spacing w:after="0"/>
      </w:pPr>
      <w:r>
        <w:t>Hloubka</w:t>
      </w:r>
      <w:r w:rsidR="005B27AC">
        <w:t xml:space="preserve"> desky</w:t>
      </w:r>
      <w:r w:rsidR="00673511">
        <w:t xml:space="preserve"> 70</w:t>
      </w:r>
      <w:r w:rsidR="005B27AC">
        <w:t>0</w:t>
      </w:r>
      <w:r w:rsidR="00673511">
        <w:t xml:space="preserve"> </w:t>
      </w:r>
      <w:r w:rsidR="005B27AC">
        <w:t>m</w:t>
      </w:r>
      <w:r w:rsidR="00673511">
        <w:t>m</w:t>
      </w:r>
    </w:p>
    <w:p w:rsidR="00673511" w:rsidRDefault="005B27AC" w:rsidP="00286662">
      <w:pPr>
        <w:spacing w:after="0"/>
      </w:pPr>
      <w:r>
        <w:t>Výška</w:t>
      </w:r>
      <w:r w:rsidR="00673511">
        <w:t xml:space="preserve"> 80</w:t>
      </w:r>
      <w:r>
        <w:t>0</w:t>
      </w:r>
      <w:r w:rsidR="00673511">
        <w:t xml:space="preserve"> </w:t>
      </w:r>
      <w:r>
        <w:t>m</w:t>
      </w:r>
      <w:r w:rsidR="00673511">
        <w:t>m</w:t>
      </w:r>
    </w:p>
    <w:p w:rsidR="00087D4D" w:rsidRDefault="00087D4D" w:rsidP="00866966">
      <w:pPr>
        <w:spacing w:after="0"/>
      </w:pPr>
      <w:r>
        <w:t>Nástavba:</w:t>
      </w:r>
    </w:p>
    <w:p w:rsidR="00087D4D" w:rsidRDefault="00087D4D" w:rsidP="00087D4D">
      <w:pPr>
        <w:spacing w:after="0"/>
      </w:pPr>
      <w:r w:rsidRPr="00087D4D">
        <w:t>Výška  300 - 400 mm</w:t>
      </w:r>
    </w:p>
    <w:p w:rsidR="00087D4D" w:rsidRPr="00087D4D" w:rsidRDefault="00866966" w:rsidP="00866966">
      <w:pPr>
        <w:spacing w:after="0"/>
      </w:pPr>
      <w:r>
        <w:t>Šířka horní desky 30</w:t>
      </w:r>
      <w:r w:rsidR="005B27AC">
        <w:t>0</w:t>
      </w:r>
      <w:r>
        <w:t>-4</w:t>
      </w:r>
      <w:r w:rsidR="005B27AC">
        <w:t>00 m</w:t>
      </w:r>
      <w:r>
        <w:t>m</w:t>
      </w:r>
    </w:p>
    <w:p w:rsidR="00866966" w:rsidRDefault="00866966" w:rsidP="00866966">
      <w:r>
        <w:t>Nástavba je pevně spojena se stolem</w:t>
      </w:r>
    </w:p>
    <w:p w:rsidR="00673511" w:rsidRDefault="00D4144D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38981A" wp14:editId="572FF3E9">
                <wp:simplePos x="0" y="0"/>
                <wp:positionH relativeFrom="column">
                  <wp:posOffset>224155</wp:posOffset>
                </wp:positionH>
                <wp:positionV relativeFrom="paragraph">
                  <wp:posOffset>843280</wp:posOffset>
                </wp:positionV>
                <wp:extent cx="57150" cy="57150"/>
                <wp:effectExtent l="0" t="0" r="19050" b="19050"/>
                <wp:wrapNone/>
                <wp:docPr id="4" name="Vývojový diagram: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571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D80654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ývojový diagram: spojnice 4" o:spid="_x0000_s1026" type="#_x0000_t120" style="position:absolute;margin-left:17.65pt;margin-top:66.4pt;width:4.5pt;height:4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" fillcolor="#5b9bd5 [3204]" strokecolor="#1f4d78 [1604]" strokeweight="1pt">
                <v:stroke joinstyle="miter"/>
              </v:shape>
            </w:pict>
          </mc:Fallback>
        </mc:AlternateContent>
      </w:r>
      <w:r w:rsidR="00573D0F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AD2302" wp14:editId="3E24FD1C">
                <wp:simplePos x="0" y="0"/>
                <wp:positionH relativeFrom="column">
                  <wp:posOffset>176530</wp:posOffset>
                </wp:positionH>
                <wp:positionV relativeFrom="paragraph">
                  <wp:posOffset>242570</wp:posOffset>
                </wp:positionV>
                <wp:extent cx="933450" cy="885825"/>
                <wp:effectExtent l="0" t="0" r="19050" b="2857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6DFF7" id="Obdélník 1" o:spid="_x0000_s1026" style="position:absolute;margin-left:13.9pt;margin-top:19.1pt;width:73.5pt;height:6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" filled="f" strokecolor="#1f4d78 [1604]" strokeweight="1pt"/>
            </w:pict>
          </mc:Fallback>
        </mc:AlternateContent>
      </w:r>
      <w:r w:rsidR="00573D0F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0EFEE7" wp14:editId="5655B4B1">
                <wp:simplePos x="0" y="0"/>
                <wp:positionH relativeFrom="column">
                  <wp:posOffset>176530</wp:posOffset>
                </wp:positionH>
                <wp:positionV relativeFrom="paragraph">
                  <wp:posOffset>452120</wp:posOffset>
                </wp:positionV>
                <wp:extent cx="933450" cy="200025"/>
                <wp:effectExtent l="0" t="0" r="19050" b="28575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10031B" id="Obdélník 3" o:spid="_x0000_s1026" style="position:absolute;margin-left:13.9pt;margin-top:35.6pt;width:73.5pt;height:15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" filled="f" strokecolor="#41719c" strokeweight="1pt"/>
            </w:pict>
          </mc:Fallback>
        </mc:AlternateContent>
      </w:r>
      <w:r w:rsidR="00573D0F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01BCCC" wp14:editId="2AB4B76D">
                <wp:simplePos x="0" y="0"/>
                <wp:positionH relativeFrom="column">
                  <wp:posOffset>176530</wp:posOffset>
                </wp:positionH>
                <wp:positionV relativeFrom="paragraph">
                  <wp:posOffset>252095</wp:posOffset>
                </wp:positionV>
                <wp:extent cx="933450" cy="200025"/>
                <wp:effectExtent l="0" t="0" r="19050" b="28575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AE105" id="Obdélník 2" o:spid="_x0000_s1026" style="position:absolute;margin-left:13.9pt;margin-top:19.85pt;width:73.5pt;height:15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" filled="f" strokecolor="#41719c" strokeweight="1pt"/>
            </w:pict>
          </mc:Fallback>
        </mc:AlternateContent>
      </w:r>
      <w:r w:rsidR="00573D0F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ED97DA" wp14:editId="42E77C6F">
                <wp:simplePos x="0" y="0"/>
                <wp:positionH relativeFrom="column">
                  <wp:posOffset>600075</wp:posOffset>
                </wp:positionH>
                <wp:positionV relativeFrom="paragraph">
                  <wp:posOffset>551180</wp:posOffset>
                </wp:positionV>
                <wp:extent cx="57150" cy="57150"/>
                <wp:effectExtent l="0" t="0" r="19050" b="19050"/>
                <wp:wrapNone/>
                <wp:docPr id="6" name="Vývojový diagram: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571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2AAE65" id="Vývojový diagram: spojnice 6" o:spid="_x0000_s1026" type="#_x0000_t120" style="position:absolute;margin-left:47.25pt;margin-top:43.4pt;width:4.5pt;height:4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" fillcolor="#5b9bd5" strokecolor="#41719c" strokeweight="1pt">
                <v:stroke joinstyle="miter"/>
              </v:shape>
            </w:pict>
          </mc:Fallback>
        </mc:AlternateContent>
      </w:r>
      <w:r w:rsidR="00573D0F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9D7A14" wp14:editId="45611D3E">
                <wp:simplePos x="0" y="0"/>
                <wp:positionH relativeFrom="column">
                  <wp:posOffset>600075</wp:posOffset>
                </wp:positionH>
                <wp:positionV relativeFrom="paragraph">
                  <wp:posOffset>332105</wp:posOffset>
                </wp:positionV>
                <wp:extent cx="57150" cy="57150"/>
                <wp:effectExtent l="0" t="0" r="19050" b="19050"/>
                <wp:wrapNone/>
                <wp:docPr id="5" name="Vývojový diagram: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571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F193C5" id="Vývojový diagram: spojnice 5" o:spid="_x0000_s1026" type="#_x0000_t120" style="position:absolute;margin-left:47.25pt;margin-top:26.15pt;width:4.5pt;height:4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" fillcolor="#5b9bd5" strokecolor="#41719c" strokeweight="1pt">
                <v:stroke joinstyle="miter"/>
              </v:shape>
            </w:pict>
          </mc:Fallback>
        </mc:AlternateContent>
      </w:r>
      <w:r w:rsidR="00673511">
        <w:t xml:space="preserve">Každý stůl </w:t>
      </w:r>
      <w:r w:rsidR="005402CA">
        <w:t xml:space="preserve">má </w:t>
      </w:r>
      <w:r w:rsidR="00761413">
        <w:t>kontejner</w:t>
      </w:r>
      <w:r w:rsidR="00673511">
        <w:t xml:space="preserve"> se dvěma </w:t>
      </w:r>
      <w:r w:rsidR="005402CA">
        <w:t xml:space="preserve">či třemi </w:t>
      </w:r>
      <w:r w:rsidR="00673511">
        <w:t>šuplíky a</w:t>
      </w:r>
      <w:r w:rsidR="005402CA">
        <w:t xml:space="preserve"> případně</w:t>
      </w:r>
      <w:r w:rsidR="00673511">
        <w:t xml:space="preserve"> jednou </w:t>
      </w:r>
      <w:r w:rsidR="00573D0F">
        <w:t xml:space="preserve">zavírací </w:t>
      </w:r>
      <w:r w:rsidR="00673511">
        <w:t>skříňkou</w:t>
      </w:r>
      <w:r w:rsidR="00761413">
        <w:t>,</w:t>
      </w:r>
      <w:r w:rsidR="005402CA">
        <w:t xml:space="preserve"> např.</w:t>
      </w:r>
      <w:r w:rsidR="00573D0F">
        <w:t xml:space="preserve"> </w:t>
      </w:r>
      <w:proofErr w:type="gramStart"/>
      <w:r w:rsidR="00573D0F">
        <w:t>viz. obr.</w:t>
      </w:r>
      <w:proofErr w:type="gramEnd"/>
    </w:p>
    <w:p w:rsidR="00573D0F" w:rsidRDefault="00573D0F"/>
    <w:p w:rsidR="00573D0F" w:rsidRDefault="00573D0F"/>
    <w:p w:rsidR="00573D0F" w:rsidRDefault="00573D0F"/>
    <w:p w:rsidR="009D6532" w:rsidRDefault="009D6532"/>
    <w:p w:rsidR="00D4144D" w:rsidRDefault="00947087">
      <w:pPr>
        <w:rPr>
          <w:b/>
        </w:rPr>
      </w:pPr>
      <w:r>
        <w:rPr>
          <w:b/>
        </w:rPr>
        <w:t>1</w:t>
      </w:r>
      <w:r w:rsidR="00D4144D">
        <w:rPr>
          <w:b/>
        </w:rPr>
        <w:t xml:space="preserve"> ks </w:t>
      </w:r>
      <w:r w:rsidR="00B079DF">
        <w:rPr>
          <w:b/>
        </w:rPr>
        <w:t>s</w:t>
      </w:r>
      <w:r w:rsidR="00D4144D" w:rsidRPr="00573D0F">
        <w:rPr>
          <w:b/>
        </w:rPr>
        <w:t>t</w:t>
      </w:r>
      <w:r>
        <w:rPr>
          <w:b/>
        </w:rPr>
        <w:t>ů</w:t>
      </w:r>
      <w:r w:rsidR="00D4144D" w:rsidRPr="00573D0F">
        <w:rPr>
          <w:b/>
        </w:rPr>
        <w:t>l do díln</w:t>
      </w:r>
      <w:r>
        <w:rPr>
          <w:b/>
        </w:rPr>
        <w:t>y</w:t>
      </w:r>
      <w:r w:rsidR="00D4144D" w:rsidRPr="00573D0F">
        <w:rPr>
          <w:b/>
        </w:rPr>
        <w:t xml:space="preserve"> ME</w:t>
      </w:r>
      <w:r w:rsidR="001646A8">
        <w:rPr>
          <w:b/>
        </w:rPr>
        <w:t xml:space="preserve"> </w:t>
      </w:r>
      <w:r w:rsidR="005402CA">
        <w:rPr>
          <w:b/>
        </w:rPr>
        <w:t>–</w:t>
      </w:r>
      <w:r w:rsidR="00D4144D">
        <w:rPr>
          <w:b/>
        </w:rPr>
        <w:t xml:space="preserve"> mistři</w:t>
      </w:r>
      <w:r w:rsidR="00D4144D">
        <w:rPr>
          <w:b/>
        </w:rPr>
        <w:tab/>
      </w:r>
      <w:r w:rsidR="00D4144D">
        <w:rPr>
          <w:b/>
        </w:rPr>
        <w:tab/>
      </w:r>
      <w:r w:rsidR="00D4144D">
        <w:rPr>
          <w:b/>
        </w:rPr>
        <w:tab/>
      </w:r>
      <w:r w:rsidR="00D4144D">
        <w:rPr>
          <w:b/>
        </w:rPr>
        <w:tab/>
      </w:r>
      <w:r w:rsidR="00D4144D">
        <w:rPr>
          <w:b/>
        </w:rPr>
        <w:tab/>
      </w:r>
    </w:p>
    <w:p w:rsidR="00D4144D" w:rsidRDefault="00D4144D" w:rsidP="00D4144D">
      <w:pPr>
        <w:spacing w:after="0"/>
      </w:pPr>
      <w:r>
        <w:t>St</w:t>
      </w:r>
      <w:r w:rsidR="00947087">
        <w:t>ů</w:t>
      </w:r>
      <w:r>
        <w:t>l s nástavbou pro umístění měřících přístrojů</w:t>
      </w:r>
    </w:p>
    <w:p w:rsidR="00D4144D" w:rsidRPr="00087D4D" w:rsidRDefault="00D4144D" w:rsidP="00D4144D">
      <w:pPr>
        <w:spacing w:after="0"/>
      </w:pPr>
      <w:r w:rsidRPr="00087D4D">
        <w:t>Stůl spodní část</w:t>
      </w:r>
      <w:r w:rsidR="00087D4D" w:rsidRPr="00087D4D">
        <w:t>:</w:t>
      </w:r>
    </w:p>
    <w:p w:rsidR="00D4144D" w:rsidRDefault="00087D4D" w:rsidP="00D4144D">
      <w:pPr>
        <w:spacing w:after="0"/>
      </w:pPr>
      <w:r>
        <w:t xml:space="preserve">Délka </w:t>
      </w:r>
      <w:r w:rsidR="009D6532">
        <w:t>150</w:t>
      </w:r>
      <w:r w:rsidR="005B27AC">
        <w:t>0 m</w:t>
      </w:r>
      <w:r w:rsidR="00D4144D">
        <w:t>m</w:t>
      </w:r>
    </w:p>
    <w:p w:rsidR="00D4144D" w:rsidRDefault="009D6532" w:rsidP="00D4144D">
      <w:pPr>
        <w:spacing w:after="0"/>
      </w:pPr>
      <w:r>
        <w:t>Hloubka</w:t>
      </w:r>
      <w:r w:rsidR="00087D4D">
        <w:t xml:space="preserve"> desky </w:t>
      </w:r>
      <w:r w:rsidR="00D4144D">
        <w:t>7</w:t>
      </w:r>
      <w:r w:rsidR="005B27AC">
        <w:t>0</w:t>
      </w:r>
      <w:r w:rsidR="00D4144D">
        <w:t xml:space="preserve">0 </w:t>
      </w:r>
      <w:r w:rsidR="005B27AC">
        <w:t>m</w:t>
      </w:r>
      <w:r w:rsidR="00D4144D">
        <w:t>m</w:t>
      </w:r>
    </w:p>
    <w:p w:rsidR="00D4144D" w:rsidRDefault="00087D4D" w:rsidP="00D4144D">
      <w:pPr>
        <w:spacing w:after="0"/>
      </w:pPr>
      <w:r>
        <w:t xml:space="preserve">Výška </w:t>
      </w:r>
      <w:r w:rsidR="00D4144D">
        <w:t>80</w:t>
      </w:r>
      <w:r w:rsidR="005B27AC">
        <w:t>0</w:t>
      </w:r>
      <w:r w:rsidR="00D4144D">
        <w:t xml:space="preserve"> </w:t>
      </w:r>
      <w:r w:rsidR="005B27AC">
        <w:t>m</w:t>
      </w:r>
      <w:r w:rsidR="00D4144D">
        <w:t>m</w:t>
      </w:r>
    </w:p>
    <w:p w:rsidR="00087D4D" w:rsidRDefault="00087D4D" w:rsidP="00866966">
      <w:pPr>
        <w:spacing w:after="0"/>
      </w:pPr>
      <w:r>
        <w:t>Nástavba:</w:t>
      </w:r>
    </w:p>
    <w:p w:rsidR="00087D4D" w:rsidRDefault="00087D4D" w:rsidP="00087D4D">
      <w:pPr>
        <w:spacing w:after="0"/>
      </w:pPr>
      <w:r>
        <w:t xml:space="preserve">Výška </w:t>
      </w:r>
      <w:r w:rsidRPr="00087D4D">
        <w:t>400 mm</w:t>
      </w:r>
    </w:p>
    <w:p w:rsidR="00866966" w:rsidRDefault="00866966" w:rsidP="00866966">
      <w:pPr>
        <w:spacing w:after="0"/>
      </w:pPr>
      <w:r>
        <w:t>Šířka horní desky  30</w:t>
      </w:r>
      <w:r w:rsidR="005B27AC">
        <w:t>0</w:t>
      </w:r>
      <w:r>
        <w:t>-4</w:t>
      </w:r>
      <w:r w:rsidR="005B27AC">
        <w:t>0</w:t>
      </w:r>
      <w:r>
        <w:t xml:space="preserve">0 </w:t>
      </w:r>
      <w:r w:rsidR="005B27AC">
        <w:t>m</w:t>
      </w:r>
      <w:r>
        <w:t>m</w:t>
      </w:r>
    </w:p>
    <w:p w:rsidR="00D4144D" w:rsidRDefault="00866966" w:rsidP="00D4144D">
      <w:r>
        <w:t>Nástavba je pevně spojena se stolem</w:t>
      </w:r>
      <w:r w:rsidR="00D4144D" w:rsidRPr="00D4144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09E7235" wp14:editId="29901F24">
                <wp:simplePos x="0" y="0"/>
                <wp:positionH relativeFrom="column">
                  <wp:posOffset>2042795</wp:posOffset>
                </wp:positionH>
                <wp:positionV relativeFrom="paragraph">
                  <wp:posOffset>574675</wp:posOffset>
                </wp:positionV>
                <wp:extent cx="57150" cy="57150"/>
                <wp:effectExtent l="0" t="0" r="19050" b="19050"/>
                <wp:wrapNone/>
                <wp:docPr id="22" name="Vývojový diagram: spojnic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571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9D2B83" id="Vývojový diagram: spojnice 22" o:spid="_x0000_s1026" type="#_x0000_t120" style="position:absolute;margin-left:160.85pt;margin-top:45.25pt;width:4.5pt;height:4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" fillcolor="#5b9bd5" strokecolor="#41719c" strokeweight="1pt">
                <v:stroke joinstyle="miter"/>
              </v:shape>
            </w:pict>
          </mc:Fallback>
        </mc:AlternateContent>
      </w:r>
      <w:r w:rsidR="00D4144D" w:rsidRPr="00D4144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9077149" wp14:editId="4D91C2C1">
                <wp:simplePos x="0" y="0"/>
                <wp:positionH relativeFrom="column">
                  <wp:posOffset>1619250</wp:posOffset>
                </wp:positionH>
                <wp:positionV relativeFrom="paragraph">
                  <wp:posOffset>266065</wp:posOffset>
                </wp:positionV>
                <wp:extent cx="933450" cy="885825"/>
                <wp:effectExtent l="0" t="0" r="19050" b="28575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497942" id="Obdélník 23" o:spid="_x0000_s1026" style="position:absolute;margin-left:127.5pt;margin-top:20.95pt;width:73.5pt;height:69.7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" filled="f" strokecolor="#41719c" strokeweight="1pt"/>
            </w:pict>
          </mc:Fallback>
        </mc:AlternateContent>
      </w:r>
      <w:r w:rsidR="00D4144D" w:rsidRPr="00D4144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BE939A8" wp14:editId="6D55D02C">
                <wp:simplePos x="0" y="0"/>
                <wp:positionH relativeFrom="column">
                  <wp:posOffset>2042795</wp:posOffset>
                </wp:positionH>
                <wp:positionV relativeFrom="paragraph">
                  <wp:posOffset>355600</wp:posOffset>
                </wp:positionV>
                <wp:extent cx="57150" cy="57150"/>
                <wp:effectExtent l="0" t="0" r="19050" b="19050"/>
                <wp:wrapNone/>
                <wp:docPr id="24" name="Vývojový diagram: spojnic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571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3BD202" id="Vývojový diagram: spojnice 24" o:spid="_x0000_s1026" type="#_x0000_t120" style="position:absolute;margin-left:160.85pt;margin-top:28pt;width:4.5pt;height:4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" fillcolor="#5b9bd5" strokecolor="#41719c" strokeweight="1pt">
                <v:stroke joinstyle="miter"/>
              </v:shape>
            </w:pict>
          </mc:Fallback>
        </mc:AlternateContent>
      </w:r>
    </w:p>
    <w:p w:rsidR="00D4144D" w:rsidRDefault="00D4144D" w:rsidP="00D4144D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26A914B" wp14:editId="2D54DC70">
                <wp:simplePos x="0" y="0"/>
                <wp:positionH relativeFrom="column">
                  <wp:posOffset>3105150</wp:posOffset>
                </wp:positionH>
                <wp:positionV relativeFrom="paragraph">
                  <wp:posOffset>19050</wp:posOffset>
                </wp:positionV>
                <wp:extent cx="504825" cy="885825"/>
                <wp:effectExtent l="0" t="0" r="28575" b="28575"/>
                <wp:wrapNone/>
                <wp:docPr id="35" name="Obdélní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8858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DBC91" id="Obdélník 35" o:spid="_x0000_s1026" style="position:absolute;margin-left:244.5pt;margin-top:1.5pt;width:39.75pt;height:69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" filled="f" strokecolor="#41719c" strokeweight="1pt"/>
            </w:pict>
          </mc:Fallback>
        </mc:AlternateContent>
      </w:r>
      <w:r w:rsidRPr="00D4144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16D2A3A" wp14:editId="33F9F06D">
                <wp:simplePos x="0" y="0"/>
                <wp:positionH relativeFrom="column">
                  <wp:posOffset>1619250</wp:posOffset>
                </wp:positionH>
                <wp:positionV relativeFrom="paragraph">
                  <wp:posOffset>190500</wp:posOffset>
                </wp:positionV>
                <wp:extent cx="933450" cy="200025"/>
                <wp:effectExtent l="0" t="0" r="19050" b="28575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485933" id="Obdélník 31" o:spid="_x0000_s1026" style="position:absolute;margin-left:127.5pt;margin-top:15pt;width:73.5pt;height:15.7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" filled="f" strokecolor="#41719c" strokeweight="1pt"/>
            </w:pict>
          </mc:Fallback>
        </mc:AlternateContent>
      </w:r>
    </w:p>
    <w:p w:rsidR="00D4144D" w:rsidRDefault="00D4144D" w:rsidP="00D4144D">
      <w:r w:rsidRPr="00D4144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895B05" wp14:editId="2E7584FE">
                <wp:simplePos x="0" y="0"/>
                <wp:positionH relativeFrom="column">
                  <wp:posOffset>2047875</wp:posOffset>
                </wp:positionH>
                <wp:positionV relativeFrom="paragraph">
                  <wp:posOffset>191135</wp:posOffset>
                </wp:positionV>
                <wp:extent cx="57150" cy="57150"/>
                <wp:effectExtent l="0" t="0" r="19050" b="19050"/>
                <wp:wrapNone/>
                <wp:docPr id="32" name="Vývojový diagram: spojnic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571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E9B658" id="Vývojový diagram: spojnice 32" o:spid="_x0000_s1026" type="#_x0000_t120" style="position:absolute;margin-left:161.25pt;margin-top:15.05pt;width:4.5pt;height:4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" fillcolor="#5b9bd5" strokecolor="#41719c" strokeweight="1pt">
                <v:stroke joinstyle="miter"/>
              </v:shape>
            </w:pict>
          </mc:Fallback>
        </mc:AlternateContent>
      </w:r>
      <w:r w:rsidRPr="00D4144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D7BC442" wp14:editId="40251CD3">
                <wp:simplePos x="0" y="0"/>
                <wp:positionH relativeFrom="column">
                  <wp:posOffset>1609725</wp:posOffset>
                </wp:positionH>
                <wp:positionV relativeFrom="paragraph">
                  <wp:posOffset>114300</wp:posOffset>
                </wp:positionV>
                <wp:extent cx="933450" cy="200025"/>
                <wp:effectExtent l="0" t="0" r="19050" b="28575"/>
                <wp:wrapNone/>
                <wp:docPr id="33" name="Obdélní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44E3FD" id="Obdélník 33" o:spid="_x0000_s1026" style="position:absolute;margin-left:126.75pt;margin-top:9pt;width:73.5pt;height:15.7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" filled="f" strokecolor="#41719c" strokeweight="1pt"/>
            </w:pict>
          </mc:Fallback>
        </mc:AlternateContent>
      </w:r>
    </w:p>
    <w:p w:rsidR="00D4144D" w:rsidRDefault="00D4144D" w:rsidP="00D4144D">
      <w:r w:rsidRPr="00D4144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ACFA670" wp14:editId="3B310415">
                <wp:simplePos x="0" y="0"/>
                <wp:positionH relativeFrom="column">
                  <wp:posOffset>2052955</wp:posOffset>
                </wp:positionH>
                <wp:positionV relativeFrom="paragraph">
                  <wp:posOffset>140335</wp:posOffset>
                </wp:positionV>
                <wp:extent cx="57150" cy="57150"/>
                <wp:effectExtent l="0" t="0" r="19050" b="19050"/>
                <wp:wrapNone/>
                <wp:docPr id="34" name="Vývojový diagram: spojnic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571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8653C9" id="Vývojový diagram: spojnice 34" o:spid="_x0000_s1026" type="#_x0000_t120" style="position:absolute;margin-left:161.65pt;margin-top:11.05pt;width:4.5pt;height:4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" fillcolor="#5b9bd5" strokecolor="#41719c" strokeweight="1pt">
                <v:stroke joinstyle="miter"/>
              </v:shape>
            </w:pict>
          </mc:Fallback>
        </mc:AlternateContent>
      </w:r>
    </w:p>
    <w:p w:rsidR="00D4144D" w:rsidRDefault="00D4144D" w:rsidP="00D4144D">
      <w:pPr>
        <w:spacing w:after="0"/>
      </w:pPr>
    </w:p>
    <w:p w:rsidR="00D4144D" w:rsidRDefault="00947087" w:rsidP="00D4144D">
      <w:pPr>
        <w:spacing w:after="0"/>
      </w:pPr>
      <w:r>
        <w:t>S</w:t>
      </w:r>
      <w:r w:rsidR="00D4144D">
        <w:t xml:space="preserve">tůl má </w:t>
      </w:r>
      <w:r w:rsidR="005402CA">
        <w:t xml:space="preserve">vpravo </w:t>
      </w:r>
      <w:r w:rsidR="00D4144D">
        <w:t xml:space="preserve">skříňku se čtyřmi </w:t>
      </w:r>
      <w:r w:rsidR="005402CA">
        <w:t xml:space="preserve">nebo pěti </w:t>
      </w:r>
      <w:r w:rsidR="00D4144D">
        <w:t>šuplíky a v</w:t>
      </w:r>
      <w:r w:rsidR="005402CA">
        <w:t>levo</w:t>
      </w:r>
      <w:r w:rsidR="00D4144D">
        <w:t xml:space="preserve"> prostor pro umístění PC. Nad prostorem pro PC </w:t>
      </w:r>
      <w:r w:rsidR="00087D4D">
        <w:t>bude</w:t>
      </w:r>
      <w:r w:rsidR="00D4144D">
        <w:t xml:space="preserve"> uzavíratelný otvor pro prostup kabelů k monitoru, myši, klávesnici atd.</w:t>
      </w:r>
      <w:r w:rsidR="00D4144D" w:rsidRPr="00C13993">
        <w:t xml:space="preserve"> </w:t>
      </w:r>
    </w:p>
    <w:p w:rsidR="00D4144D" w:rsidRDefault="00087D4D" w:rsidP="00D4144D">
      <w:pPr>
        <w:spacing w:after="0"/>
      </w:pPr>
      <w:r w:rsidRPr="00087D4D">
        <w:t>P</w:t>
      </w:r>
      <w:r w:rsidR="005402CA" w:rsidRPr="00087D4D">
        <w:t>rostor</w:t>
      </w:r>
      <w:r w:rsidR="005402CA">
        <w:t xml:space="preserve"> pro PC s </w:t>
      </w:r>
      <w:r w:rsidR="00D4144D">
        <w:t xml:space="preserve">rozměry </w:t>
      </w:r>
      <w:r w:rsidR="005402CA">
        <w:t>min.</w:t>
      </w:r>
      <w:r w:rsidR="00D4144D">
        <w:t xml:space="preserve"> </w:t>
      </w:r>
      <w:r>
        <w:t xml:space="preserve">hloubky </w:t>
      </w:r>
      <w:r w:rsidR="005402CA">
        <w:t>5</w:t>
      </w:r>
      <w:r w:rsidR="005B27AC">
        <w:t>00 m</w:t>
      </w:r>
      <w:r w:rsidR="00D4144D">
        <w:t>m</w:t>
      </w:r>
      <w:r>
        <w:t>,</w:t>
      </w:r>
      <w:r w:rsidR="00D4144D">
        <w:t xml:space="preserve"> šířk</w:t>
      </w:r>
      <w:r>
        <w:t xml:space="preserve">y </w:t>
      </w:r>
      <w:r w:rsidR="00D4144D">
        <w:t>25</w:t>
      </w:r>
      <w:r w:rsidR="005B27AC">
        <w:t>0</w:t>
      </w:r>
      <w:r w:rsidR="00D4144D">
        <w:t xml:space="preserve"> </w:t>
      </w:r>
      <w:r w:rsidR="005B27AC">
        <w:t>m</w:t>
      </w:r>
      <w:r>
        <w:t>m a výšky</w:t>
      </w:r>
      <w:r w:rsidR="00D4144D">
        <w:t xml:space="preserve"> </w:t>
      </w:r>
      <w:r w:rsidR="009D6532">
        <w:t xml:space="preserve"> </w:t>
      </w:r>
      <w:r w:rsidR="00D4144D">
        <w:t>6</w:t>
      </w:r>
      <w:r w:rsidR="005B27AC">
        <w:t>0</w:t>
      </w:r>
      <w:r w:rsidR="00D4144D">
        <w:t xml:space="preserve">0 </w:t>
      </w:r>
      <w:r w:rsidR="005B27AC">
        <w:t>m</w:t>
      </w:r>
      <w:r w:rsidR="00D4144D">
        <w:t xml:space="preserve">m. </w:t>
      </w:r>
    </w:p>
    <w:p w:rsidR="009D6532" w:rsidRDefault="009D6532" w:rsidP="00D4144D">
      <w:pPr>
        <w:spacing w:after="0"/>
      </w:pPr>
    </w:p>
    <w:p w:rsidR="005402CA" w:rsidRDefault="005402CA" w:rsidP="005402CA">
      <w:pPr>
        <w:rPr>
          <w:b/>
        </w:rPr>
      </w:pPr>
      <w:r>
        <w:rPr>
          <w:b/>
        </w:rPr>
        <w:t xml:space="preserve">7 ks </w:t>
      </w:r>
      <w:r w:rsidR="00B079DF">
        <w:rPr>
          <w:b/>
        </w:rPr>
        <w:t>s</w:t>
      </w:r>
      <w:r w:rsidRPr="00573D0F">
        <w:rPr>
          <w:b/>
        </w:rPr>
        <w:t>toly do dílen ME</w:t>
      </w:r>
      <w:r>
        <w:rPr>
          <w:b/>
        </w:rPr>
        <w:t xml:space="preserve"> – CNC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5402CA" w:rsidRDefault="005402CA" w:rsidP="005402CA">
      <w:pPr>
        <w:spacing w:after="0"/>
      </w:pPr>
      <w:r>
        <w:t>Stoly s nástavbou pro umístění měřících přístrojů</w:t>
      </w:r>
    </w:p>
    <w:p w:rsidR="005402CA" w:rsidRDefault="005402CA" w:rsidP="005402CA">
      <w:pPr>
        <w:spacing w:after="0"/>
      </w:pPr>
      <w:r>
        <w:t>Stůl spodní část</w:t>
      </w:r>
    </w:p>
    <w:p w:rsidR="005402CA" w:rsidRDefault="005402CA" w:rsidP="005402CA">
      <w:pPr>
        <w:spacing w:after="0"/>
      </w:pPr>
      <w:r>
        <w:t>Délka  150</w:t>
      </w:r>
      <w:r w:rsidR="005B27AC">
        <w:t>0</w:t>
      </w:r>
      <w:r>
        <w:t xml:space="preserve"> </w:t>
      </w:r>
      <w:r w:rsidR="005B27AC">
        <w:t>m</w:t>
      </w:r>
      <w:r>
        <w:t>m</w:t>
      </w:r>
    </w:p>
    <w:p w:rsidR="005402CA" w:rsidRDefault="00087D4D" w:rsidP="005402CA">
      <w:pPr>
        <w:spacing w:after="0"/>
      </w:pPr>
      <w:r>
        <w:t xml:space="preserve">Hloubka desky </w:t>
      </w:r>
      <w:r w:rsidR="005402CA">
        <w:t>7</w:t>
      </w:r>
      <w:r w:rsidR="005B27AC">
        <w:t>0</w:t>
      </w:r>
      <w:r w:rsidR="005402CA">
        <w:t xml:space="preserve">0 </w:t>
      </w:r>
      <w:r w:rsidR="005B27AC">
        <w:t>m</w:t>
      </w:r>
      <w:r w:rsidR="005402CA">
        <w:t>m</w:t>
      </w:r>
    </w:p>
    <w:p w:rsidR="005402CA" w:rsidRDefault="00087D4D" w:rsidP="005402CA">
      <w:pPr>
        <w:spacing w:after="0"/>
      </w:pPr>
      <w:r>
        <w:t xml:space="preserve">Výška </w:t>
      </w:r>
      <w:r w:rsidR="005402CA">
        <w:t>80</w:t>
      </w:r>
      <w:r w:rsidR="005B27AC">
        <w:t>0</w:t>
      </w:r>
      <w:r w:rsidR="005402CA">
        <w:t xml:space="preserve"> </w:t>
      </w:r>
      <w:r w:rsidR="005B27AC">
        <w:t>m</w:t>
      </w:r>
      <w:r w:rsidR="005402CA">
        <w:t>m</w:t>
      </w:r>
    </w:p>
    <w:p w:rsidR="005402CA" w:rsidRDefault="005402CA" w:rsidP="005402CA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2AA7350" wp14:editId="00167E10">
                <wp:simplePos x="0" y="0"/>
                <wp:positionH relativeFrom="column">
                  <wp:posOffset>1685925</wp:posOffset>
                </wp:positionH>
                <wp:positionV relativeFrom="paragraph">
                  <wp:posOffset>237490</wp:posOffset>
                </wp:positionV>
                <wp:extent cx="504825" cy="885825"/>
                <wp:effectExtent l="0" t="0" r="28575" b="28575"/>
                <wp:wrapNone/>
                <wp:docPr id="37" name="Obdélní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8858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D501B" id="Obdélník 37" o:spid="_x0000_s1026" style="position:absolute;margin-left:132.75pt;margin-top:18.7pt;width:39.75pt;height:69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" filled="f" strokecolor="#41719c" strokeweight="1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7907E1A" wp14:editId="6D427ED7">
                <wp:simplePos x="0" y="0"/>
                <wp:positionH relativeFrom="column">
                  <wp:posOffset>224155</wp:posOffset>
                </wp:positionH>
                <wp:positionV relativeFrom="paragraph">
                  <wp:posOffset>843280</wp:posOffset>
                </wp:positionV>
                <wp:extent cx="57150" cy="57150"/>
                <wp:effectExtent l="0" t="0" r="19050" b="19050"/>
                <wp:wrapNone/>
                <wp:docPr id="26" name="Vývojový diagram: spojnic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571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4D944" id="Vývojový diagram: spojnice 26" o:spid="_x0000_s1026" type="#_x0000_t120" style="position:absolute;margin-left:17.65pt;margin-top:66.4pt;width:4.5pt;height:4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" fillcolor="#5b9bd5" strokecolor="#41719c" strokeweight="1pt">
                <v:stroke joinstyle="miter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B08DE51" wp14:editId="0E458599">
                <wp:simplePos x="0" y="0"/>
                <wp:positionH relativeFrom="column">
                  <wp:posOffset>176530</wp:posOffset>
                </wp:positionH>
                <wp:positionV relativeFrom="paragraph">
                  <wp:posOffset>242570</wp:posOffset>
                </wp:positionV>
                <wp:extent cx="933450" cy="885825"/>
                <wp:effectExtent l="0" t="0" r="19050" b="28575"/>
                <wp:wrapNone/>
                <wp:docPr id="27" name="Obdélní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BCC54" id="Obdélník 27" o:spid="_x0000_s1026" style="position:absolute;margin-left:13.9pt;margin-top:19.1pt;width:73.5pt;height:69.7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" filled="f" strokecolor="#41719c" strokeweight="1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C22EC97" wp14:editId="02DB2491">
                <wp:simplePos x="0" y="0"/>
                <wp:positionH relativeFrom="column">
                  <wp:posOffset>176530</wp:posOffset>
                </wp:positionH>
                <wp:positionV relativeFrom="paragraph">
                  <wp:posOffset>452120</wp:posOffset>
                </wp:positionV>
                <wp:extent cx="933450" cy="200025"/>
                <wp:effectExtent l="0" t="0" r="19050" b="28575"/>
                <wp:wrapNone/>
                <wp:docPr id="28" name="Obdélní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A453D9" id="Obdélník 28" o:spid="_x0000_s1026" style="position:absolute;margin-left:13.9pt;margin-top:35.6pt;width:73.5pt;height:15.7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" filled="f" strokecolor="#41719c" strokeweight="1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C167BA2" wp14:editId="7591CF17">
                <wp:simplePos x="0" y="0"/>
                <wp:positionH relativeFrom="column">
                  <wp:posOffset>176530</wp:posOffset>
                </wp:positionH>
                <wp:positionV relativeFrom="paragraph">
                  <wp:posOffset>252095</wp:posOffset>
                </wp:positionV>
                <wp:extent cx="933450" cy="200025"/>
                <wp:effectExtent l="0" t="0" r="19050" b="28575"/>
                <wp:wrapNone/>
                <wp:docPr id="29" name="Obdélní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8B3236" id="Obdélník 29" o:spid="_x0000_s1026" style="position:absolute;margin-left:13.9pt;margin-top:19.85pt;width:73.5pt;height:15.7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" filled="f" strokecolor="#41719c" strokeweight="1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5C2A302" wp14:editId="46F47518">
                <wp:simplePos x="0" y="0"/>
                <wp:positionH relativeFrom="column">
                  <wp:posOffset>600075</wp:posOffset>
                </wp:positionH>
                <wp:positionV relativeFrom="paragraph">
                  <wp:posOffset>551180</wp:posOffset>
                </wp:positionV>
                <wp:extent cx="57150" cy="57150"/>
                <wp:effectExtent l="0" t="0" r="19050" b="19050"/>
                <wp:wrapNone/>
                <wp:docPr id="30" name="Vývojový diagram: spojnic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571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0D408A" id="Vývojový diagram: spojnice 30" o:spid="_x0000_s1026" type="#_x0000_t120" style="position:absolute;margin-left:47.25pt;margin-top:43.4pt;width:4.5pt;height:4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" fillcolor="#5b9bd5" strokecolor="#41719c" strokeweight="1pt">
                <v:stroke joinstyle="miter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B3CECD1" wp14:editId="5B55D242">
                <wp:simplePos x="0" y="0"/>
                <wp:positionH relativeFrom="column">
                  <wp:posOffset>600075</wp:posOffset>
                </wp:positionH>
                <wp:positionV relativeFrom="paragraph">
                  <wp:posOffset>332105</wp:posOffset>
                </wp:positionV>
                <wp:extent cx="57150" cy="57150"/>
                <wp:effectExtent l="0" t="0" r="19050" b="19050"/>
                <wp:wrapNone/>
                <wp:docPr id="36" name="Vývojový diagram: spojnic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571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5F3B51" id="Vývojový diagram: spojnice 36" o:spid="_x0000_s1026" type="#_x0000_t120" style="position:absolute;margin-left:47.25pt;margin-top:26.15pt;width:4.5pt;height:4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" fillcolor="#5b9bd5" strokecolor="#41719c" strokeweight="1pt">
                <v:stroke joinstyle="miter"/>
              </v:shape>
            </w:pict>
          </mc:Fallback>
        </mc:AlternateContent>
      </w:r>
    </w:p>
    <w:p w:rsidR="00761413" w:rsidRDefault="00761413" w:rsidP="005402CA"/>
    <w:p w:rsidR="00761413" w:rsidRDefault="00761413" w:rsidP="005402CA"/>
    <w:p w:rsidR="00761413" w:rsidRDefault="00761413" w:rsidP="005402CA"/>
    <w:p w:rsidR="005402CA" w:rsidRDefault="005402CA" w:rsidP="005402CA">
      <w:pPr>
        <w:spacing w:after="0"/>
      </w:pPr>
    </w:p>
    <w:p w:rsidR="005402CA" w:rsidRDefault="005402CA" w:rsidP="005402CA">
      <w:pPr>
        <w:spacing w:after="0"/>
      </w:pPr>
      <w:r>
        <w:t xml:space="preserve">Každý stůl má vpravo skříňku se dvěma či třemi šuplíky </w:t>
      </w:r>
      <w:r w:rsidRPr="00087D4D">
        <w:t>a jedn</w:t>
      </w:r>
      <w:r>
        <w:t>ou zavírací skříňkou a vlevo prostor pro umístění PC. Nad prostorem pro PC může být uzavíratelný otvor pro prostup kabelů k monitoru, myši, klávesnici atd.</w:t>
      </w:r>
      <w:r w:rsidRPr="00C13993">
        <w:t xml:space="preserve"> </w:t>
      </w:r>
    </w:p>
    <w:p w:rsidR="005402CA" w:rsidRDefault="005402CA" w:rsidP="005402CA">
      <w:pPr>
        <w:spacing w:after="0"/>
      </w:pPr>
      <w:r>
        <w:t>Skříň</w:t>
      </w:r>
      <w:r w:rsidR="00087D4D">
        <w:t>ka pro PC s rozměry min. hloubky</w:t>
      </w:r>
      <w:r>
        <w:t xml:space="preserve"> 50</w:t>
      </w:r>
      <w:r w:rsidR="005B27AC">
        <w:t>0</w:t>
      </w:r>
      <w:r>
        <w:t xml:space="preserve"> </w:t>
      </w:r>
      <w:r w:rsidR="005B27AC">
        <w:t>m</w:t>
      </w:r>
      <w:r w:rsidR="00087D4D">
        <w:t>m, šířky</w:t>
      </w:r>
      <w:r>
        <w:t xml:space="preserve"> 25</w:t>
      </w:r>
      <w:r w:rsidR="005B27AC">
        <w:t>0</w:t>
      </w:r>
      <w:r>
        <w:t xml:space="preserve"> </w:t>
      </w:r>
      <w:r w:rsidR="005B27AC">
        <w:t>m</w:t>
      </w:r>
      <w:r w:rsidR="00087D4D">
        <w:t>m a výšky</w:t>
      </w:r>
      <w:r>
        <w:t xml:space="preserve"> 6</w:t>
      </w:r>
      <w:r w:rsidR="005B27AC">
        <w:t>0</w:t>
      </w:r>
      <w:r>
        <w:t xml:space="preserve">0 </w:t>
      </w:r>
      <w:r w:rsidR="005B27AC">
        <w:t>m</w:t>
      </w:r>
      <w:r>
        <w:t xml:space="preserve">m. </w:t>
      </w:r>
    </w:p>
    <w:p w:rsidR="005402CA" w:rsidRDefault="005402CA">
      <w:pPr>
        <w:rPr>
          <w:b/>
        </w:rPr>
      </w:pPr>
    </w:p>
    <w:p w:rsidR="00934B8B" w:rsidRPr="009B7212" w:rsidRDefault="00207162" w:rsidP="00934B8B">
      <w:pPr>
        <w:rPr>
          <w:b/>
        </w:rPr>
      </w:pPr>
      <w:r>
        <w:rPr>
          <w:b/>
        </w:rPr>
        <w:t>45</w:t>
      </w:r>
      <w:r w:rsidR="00B079DF">
        <w:rPr>
          <w:b/>
        </w:rPr>
        <w:t xml:space="preserve"> ks  p</w:t>
      </w:r>
      <w:r w:rsidR="00934B8B" w:rsidRPr="009B7212">
        <w:rPr>
          <w:b/>
        </w:rPr>
        <w:t>racovní dílenská židle</w:t>
      </w:r>
      <w:r w:rsidR="00934B8B">
        <w:rPr>
          <w:b/>
        </w:rPr>
        <w:tab/>
      </w:r>
      <w:r w:rsidR="00934B8B">
        <w:rPr>
          <w:b/>
        </w:rPr>
        <w:tab/>
      </w:r>
      <w:r w:rsidR="00934B8B">
        <w:rPr>
          <w:b/>
        </w:rPr>
        <w:tab/>
      </w:r>
    </w:p>
    <w:p w:rsidR="00934B8B" w:rsidRPr="005B27AC" w:rsidRDefault="00934B8B" w:rsidP="00934B8B">
      <w:pPr>
        <w:spacing w:after="0"/>
        <w:rPr>
          <w:rFonts w:cstheme="minorHAnsi"/>
        </w:rPr>
      </w:pPr>
      <w:r w:rsidRPr="005B27AC">
        <w:rPr>
          <w:rFonts w:cstheme="minorHAnsi"/>
          <w:color w:val="000000"/>
        </w:rPr>
        <w:t>židle s překližkou, pevný úhel opěráku, nastavitelná výška sedáku</w:t>
      </w:r>
    </w:p>
    <w:p w:rsidR="00934B8B" w:rsidRDefault="00934B8B"/>
    <w:p w:rsidR="00286662" w:rsidRPr="00286662" w:rsidRDefault="00E7059D">
      <w:pPr>
        <w:rPr>
          <w:b/>
        </w:rPr>
      </w:pPr>
      <w:r>
        <w:rPr>
          <w:b/>
        </w:rPr>
        <w:t>3</w:t>
      </w:r>
      <w:r w:rsidR="00286662" w:rsidRPr="00286662">
        <w:rPr>
          <w:b/>
        </w:rPr>
        <w:t xml:space="preserve"> ks </w:t>
      </w:r>
      <w:r w:rsidR="00B079DF">
        <w:rPr>
          <w:b/>
        </w:rPr>
        <w:t>u</w:t>
      </w:r>
      <w:r w:rsidR="00481E35">
        <w:rPr>
          <w:b/>
        </w:rPr>
        <w:t>čitelská výškově stavitelná židle</w:t>
      </w:r>
      <w:r w:rsidR="009B7212">
        <w:rPr>
          <w:b/>
        </w:rPr>
        <w:tab/>
      </w:r>
      <w:r w:rsidR="009B7212">
        <w:rPr>
          <w:b/>
        </w:rPr>
        <w:tab/>
      </w:r>
      <w:r w:rsidR="009B7212">
        <w:rPr>
          <w:b/>
        </w:rPr>
        <w:tab/>
      </w:r>
      <w:r w:rsidR="009B7212">
        <w:rPr>
          <w:b/>
        </w:rPr>
        <w:tab/>
      </w:r>
    </w:p>
    <w:p w:rsidR="00481E35" w:rsidRPr="005B27AC" w:rsidRDefault="00481E35" w:rsidP="00481E35">
      <w:pPr>
        <w:rPr>
          <w:rFonts w:cstheme="minorHAnsi"/>
          <w:color w:val="000000"/>
        </w:rPr>
      </w:pPr>
      <w:r w:rsidRPr="005B27AC">
        <w:rPr>
          <w:rFonts w:cstheme="minorHAnsi"/>
          <w:color w:val="000000"/>
        </w:rPr>
        <w:t>S područkami a kolečky</w:t>
      </w:r>
      <w:r w:rsidR="005402CA" w:rsidRPr="005B27AC">
        <w:rPr>
          <w:rFonts w:cstheme="minorHAnsi"/>
          <w:color w:val="000000"/>
        </w:rPr>
        <w:t>. Sedák a opěradlo s polyuretanu.</w:t>
      </w:r>
    </w:p>
    <w:p w:rsidR="00481E35" w:rsidRPr="005B27AC" w:rsidRDefault="00481E35" w:rsidP="00481E35">
      <w:pPr>
        <w:rPr>
          <w:rFonts w:cstheme="minorHAnsi"/>
          <w:color w:val="000000"/>
        </w:rPr>
      </w:pPr>
      <w:r w:rsidRPr="005B27AC">
        <w:rPr>
          <w:rFonts w:cstheme="minorHAnsi"/>
          <w:color w:val="000000"/>
        </w:rPr>
        <w:t xml:space="preserve">Plynový píst </w:t>
      </w:r>
      <w:r w:rsidR="005402CA" w:rsidRPr="005B27AC">
        <w:rPr>
          <w:rFonts w:cstheme="minorHAnsi"/>
          <w:color w:val="000000"/>
        </w:rPr>
        <w:t>a pětiramenný podstavec.</w:t>
      </w:r>
    </w:p>
    <w:p w:rsidR="00481E35" w:rsidRPr="005B27AC" w:rsidRDefault="00481E35" w:rsidP="00481E35">
      <w:pPr>
        <w:rPr>
          <w:rFonts w:cstheme="minorHAnsi"/>
          <w:color w:val="000000"/>
        </w:rPr>
      </w:pPr>
      <w:r w:rsidRPr="005B27AC">
        <w:rPr>
          <w:rFonts w:cstheme="minorHAnsi"/>
          <w:color w:val="000000"/>
        </w:rPr>
        <w:t>Min. pro váhu 1</w:t>
      </w:r>
      <w:r w:rsidR="005402CA" w:rsidRPr="005B27AC">
        <w:rPr>
          <w:rFonts w:cstheme="minorHAnsi"/>
          <w:color w:val="000000"/>
        </w:rPr>
        <w:t>2</w:t>
      </w:r>
      <w:r w:rsidRPr="005B27AC">
        <w:rPr>
          <w:rFonts w:cstheme="minorHAnsi"/>
          <w:color w:val="000000"/>
        </w:rPr>
        <w:t>0 kg</w:t>
      </w:r>
    </w:p>
    <w:p w:rsidR="009B7212" w:rsidRDefault="009B7212" w:rsidP="00286662">
      <w:pPr>
        <w:spacing w:after="0"/>
      </w:pPr>
    </w:p>
    <w:p w:rsidR="00D91DE2" w:rsidRPr="00D91DE2" w:rsidRDefault="00E7059D" w:rsidP="00286662">
      <w:pPr>
        <w:spacing w:after="0"/>
        <w:rPr>
          <w:b/>
        </w:rPr>
      </w:pPr>
      <w:r>
        <w:rPr>
          <w:b/>
        </w:rPr>
        <w:t>8</w:t>
      </w:r>
      <w:r w:rsidR="00B079DF">
        <w:rPr>
          <w:b/>
        </w:rPr>
        <w:t xml:space="preserve"> ks s</w:t>
      </w:r>
      <w:r w:rsidR="00D91DE2" w:rsidRPr="00D91DE2">
        <w:rPr>
          <w:b/>
        </w:rPr>
        <w:t>kříňka na přístroje</w:t>
      </w:r>
    </w:p>
    <w:p w:rsidR="00D91DE2" w:rsidRDefault="00D91DE2" w:rsidP="00286662">
      <w:pPr>
        <w:spacing w:after="0"/>
      </w:pPr>
    </w:p>
    <w:p w:rsidR="00D91DE2" w:rsidRDefault="00D91DE2" w:rsidP="00286662">
      <w:pPr>
        <w:spacing w:after="0"/>
      </w:pPr>
      <w:r>
        <w:t xml:space="preserve">Skříňka s rozměry </w:t>
      </w:r>
      <w:r w:rsidRPr="00087D4D">
        <w:t xml:space="preserve">délka </w:t>
      </w:r>
      <w:r w:rsidR="00087D4D" w:rsidRPr="00087D4D">
        <w:t>max. 1600 m</w:t>
      </w:r>
      <w:r w:rsidRPr="00087D4D">
        <w:t>m, výška 600</w:t>
      </w:r>
      <w:r w:rsidR="00087D4D" w:rsidRPr="00087D4D">
        <w:t xml:space="preserve"> mm</w:t>
      </w:r>
      <w:r w:rsidRPr="00087D4D">
        <w:t xml:space="preserve"> a hloubka 250-290 </w:t>
      </w:r>
      <w:r w:rsidR="00087D4D" w:rsidRPr="00087D4D">
        <w:t>m</w:t>
      </w:r>
      <w:r w:rsidRPr="00087D4D">
        <w:t>m.</w:t>
      </w:r>
      <w:r>
        <w:t xml:space="preserve"> Min. dva uzavírací prostory s jednou poličkou. Uzavíraní </w:t>
      </w:r>
      <w:r w:rsidR="008D66E1">
        <w:t>posuvnými skly nebo posuvnými dřevěnými dvířky</w:t>
      </w:r>
      <w:r>
        <w:t>.</w:t>
      </w:r>
    </w:p>
    <w:p w:rsidR="00D91DE2" w:rsidRDefault="00D91DE2" w:rsidP="00286662">
      <w:pPr>
        <w:spacing w:after="0"/>
      </w:pPr>
      <w:r>
        <w:t xml:space="preserve"> </w:t>
      </w:r>
    </w:p>
    <w:p w:rsidR="00E7059D" w:rsidRDefault="00E7059D" w:rsidP="00286662">
      <w:pPr>
        <w:spacing w:after="0"/>
      </w:pPr>
    </w:p>
    <w:p w:rsidR="00E7059D" w:rsidRPr="00E7059D" w:rsidRDefault="00866966" w:rsidP="00286662">
      <w:pPr>
        <w:spacing w:after="0"/>
        <w:rPr>
          <w:b/>
        </w:rPr>
      </w:pPr>
      <w:r>
        <w:rPr>
          <w:b/>
        </w:rPr>
        <w:t>25</w:t>
      </w:r>
      <w:r w:rsidR="00E7059D" w:rsidRPr="00E7059D">
        <w:rPr>
          <w:b/>
        </w:rPr>
        <w:t xml:space="preserve"> ks prodlužovaček</w:t>
      </w:r>
    </w:p>
    <w:p w:rsidR="00E7059D" w:rsidRDefault="00E7059D" w:rsidP="00286662">
      <w:pPr>
        <w:spacing w:after="0"/>
      </w:pPr>
    </w:p>
    <w:p w:rsidR="004778E4" w:rsidRDefault="00866966" w:rsidP="00286662">
      <w:pPr>
        <w:spacing w:after="0"/>
      </w:pPr>
      <w:r>
        <w:t xml:space="preserve">13 ks </w:t>
      </w:r>
      <w:r w:rsidRPr="00866966">
        <w:t>šesti zásuvkové prodlužovačky s</w:t>
      </w:r>
      <w:r>
        <w:t> </w:t>
      </w:r>
      <w:r w:rsidRPr="00866966">
        <w:t>vypínáním</w:t>
      </w:r>
      <w:r>
        <w:t xml:space="preserve"> a přívodem 5 m</w:t>
      </w:r>
    </w:p>
    <w:p w:rsidR="00866966" w:rsidRDefault="00866966" w:rsidP="00866966">
      <w:pPr>
        <w:spacing w:after="0"/>
      </w:pPr>
      <w:r>
        <w:t xml:space="preserve">12 ks </w:t>
      </w:r>
      <w:r w:rsidRPr="00866966">
        <w:t>šesti zásuvkové prodlužovačky s</w:t>
      </w:r>
      <w:r>
        <w:t> </w:t>
      </w:r>
      <w:r w:rsidRPr="00866966">
        <w:t>vypínáním</w:t>
      </w:r>
      <w:r>
        <w:t xml:space="preserve"> a přívodem 3 m</w:t>
      </w:r>
    </w:p>
    <w:p w:rsidR="00E7059D" w:rsidRDefault="00E7059D" w:rsidP="00286662">
      <w:pPr>
        <w:spacing w:after="0"/>
      </w:pPr>
    </w:p>
    <w:p w:rsidR="00E7059D" w:rsidRDefault="00E7059D" w:rsidP="00286662">
      <w:pPr>
        <w:spacing w:after="0"/>
      </w:pPr>
    </w:p>
    <w:sectPr w:rsidR="00E70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9A0DC3"/>
    <w:multiLevelType w:val="multilevel"/>
    <w:tmpl w:val="2FE6E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B5"/>
    <w:rsid w:val="00002740"/>
    <w:rsid w:val="00017EB6"/>
    <w:rsid w:val="0007751D"/>
    <w:rsid w:val="00087D4D"/>
    <w:rsid w:val="00095C70"/>
    <w:rsid w:val="00096A5C"/>
    <w:rsid w:val="00096E99"/>
    <w:rsid w:val="000A6B9C"/>
    <w:rsid w:val="000B3E5C"/>
    <w:rsid w:val="000E1204"/>
    <w:rsid w:val="0011076B"/>
    <w:rsid w:val="00146FF5"/>
    <w:rsid w:val="001646A8"/>
    <w:rsid w:val="001B3697"/>
    <w:rsid w:val="001B3E4B"/>
    <w:rsid w:val="001C44AC"/>
    <w:rsid w:val="001D01E0"/>
    <w:rsid w:val="001D72F4"/>
    <w:rsid w:val="002055AA"/>
    <w:rsid w:val="00207162"/>
    <w:rsid w:val="00245223"/>
    <w:rsid w:val="0025057A"/>
    <w:rsid w:val="0026114D"/>
    <w:rsid w:val="00286662"/>
    <w:rsid w:val="002A6849"/>
    <w:rsid w:val="002E3A63"/>
    <w:rsid w:val="00302506"/>
    <w:rsid w:val="00307AB6"/>
    <w:rsid w:val="003247E8"/>
    <w:rsid w:val="003313AB"/>
    <w:rsid w:val="00371174"/>
    <w:rsid w:val="00396578"/>
    <w:rsid w:val="003D583B"/>
    <w:rsid w:val="00420C69"/>
    <w:rsid w:val="00463786"/>
    <w:rsid w:val="00471F1C"/>
    <w:rsid w:val="004778E4"/>
    <w:rsid w:val="00481E35"/>
    <w:rsid w:val="0049148F"/>
    <w:rsid w:val="00495588"/>
    <w:rsid w:val="004C5569"/>
    <w:rsid w:val="004C79BC"/>
    <w:rsid w:val="00506B87"/>
    <w:rsid w:val="00512FB7"/>
    <w:rsid w:val="0051752A"/>
    <w:rsid w:val="005402CA"/>
    <w:rsid w:val="00573D0F"/>
    <w:rsid w:val="005A0C9F"/>
    <w:rsid w:val="005B27AC"/>
    <w:rsid w:val="005E3A3D"/>
    <w:rsid w:val="005F748E"/>
    <w:rsid w:val="00605138"/>
    <w:rsid w:val="00643DFD"/>
    <w:rsid w:val="00646FB7"/>
    <w:rsid w:val="00657542"/>
    <w:rsid w:val="00673511"/>
    <w:rsid w:val="00673C11"/>
    <w:rsid w:val="006B0E1A"/>
    <w:rsid w:val="006C48AF"/>
    <w:rsid w:val="006D6CF9"/>
    <w:rsid w:val="00712265"/>
    <w:rsid w:val="00717B12"/>
    <w:rsid w:val="00720998"/>
    <w:rsid w:val="007223C0"/>
    <w:rsid w:val="00733096"/>
    <w:rsid w:val="007340CB"/>
    <w:rsid w:val="00761413"/>
    <w:rsid w:val="007647C8"/>
    <w:rsid w:val="00791189"/>
    <w:rsid w:val="00792BE3"/>
    <w:rsid w:val="007E6411"/>
    <w:rsid w:val="0080306F"/>
    <w:rsid w:val="0082238A"/>
    <w:rsid w:val="00866966"/>
    <w:rsid w:val="008A654D"/>
    <w:rsid w:val="008B457C"/>
    <w:rsid w:val="008D66E1"/>
    <w:rsid w:val="008D73FA"/>
    <w:rsid w:val="008E0EBA"/>
    <w:rsid w:val="008E51E1"/>
    <w:rsid w:val="00931212"/>
    <w:rsid w:val="00933B60"/>
    <w:rsid w:val="00934B8B"/>
    <w:rsid w:val="00947087"/>
    <w:rsid w:val="0097723E"/>
    <w:rsid w:val="009B7212"/>
    <w:rsid w:val="009C69E9"/>
    <w:rsid w:val="009D6532"/>
    <w:rsid w:val="009E0F75"/>
    <w:rsid w:val="00A36BE2"/>
    <w:rsid w:val="00A51DFF"/>
    <w:rsid w:val="00A524D4"/>
    <w:rsid w:val="00A64D1F"/>
    <w:rsid w:val="00A664D6"/>
    <w:rsid w:val="00A73486"/>
    <w:rsid w:val="00AA560C"/>
    <w:rsid w:val="00AD4270"/>
    <w:rsid w:val="00AE7A04"/>
    <w:rsid w:val="00AE7F06"/>
    <w:rsid w:val="00B079DF"/>
    <w:rsid w:val="00B34726"/>
    <w:rsid w:val="00B3664C"/>
    <w:rsid w:val="00B5375B"/>
    <w:rsid w:val="00BA5B26"/>
    <w:rsid w:val="00BC51D5"/>
    <w:rsid w:val="00BC57E3"/>
    <w:rsid w:val="00BE7CFA"/>
    <w:rsid w:val="00C13993"/>
    <w:rsid w:val="00C31FC7"/>
    <w:rsid w:val="00C82D81"/>
    <w:rsid w:val="00C859CD"/>
    <w:rsid w:val="00C9493E"/>
    <w:rsid w:val="00CA566E"/>
    <w:rsid w:val="00CD0920"/>
    <w:rsid w:val="00CE0E0C"/>
    <w:rsid w:val="00CF4FB8"/>
    <w:rsid w:val="00D0422F"/>
    <w:rsid w:val="00D4144D"/>
    <w:rsid w:val="00D4518A"/>
    <w:rsid w:val="00D64F8B"/>
    <w:rsid w:val="00D735B2"/>
    <w:rsid w:val="00D91DE2"/>
    <w:rsid w:val="00DB1574"/>
    <w:rsid w:val="00DB2E5A"/>
    <w:rsid w:val="00DC2DB8"/>
    <w:rsid w:val="00DD11FF"/>
    <w:rsid w:val="00DD692E"/>
    <w:rsid w:val="00E4103C"/>
    <w:rsid w:val="00E46884"/>
    <w:rsid w:val="00E47C25"/>
    <w:rsid w:val="00E54EE0"/>
    <w:rsid w:val="00E7059D"/>
    <w:rsid w:val="00E833B5"/>
    <w:rsid w:val="00EB4BB2"/>
    <w:rsid w:val="00F132DD"/>
    <w:rsid w:val="00F14C20"/>
    <w:rsid w:val="00F37580"/>
    <w:rsid w:val="00F44AD6"/>
    <w:rsid w:val="00F702CE"/>
    <w:rsid w:val="00F8029E"/>
    <w:rsid w:val="00F930D4"/>
    <w:rsid w:val="00FA3E69"/>
    <w:rsid w:val="00FA4357"/>
    <w:rsid w:val="00FA5BF1"/>
    <w:rsid w:val="00FE16EB"/>
    <w:rsid w:val="00FE7024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4EB90-6AF6-4783-AE5C-11ED2CE27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1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4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69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42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80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070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85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11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306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37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872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1611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267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5067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054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787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9447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3045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1333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4</cp:revision>
  <dcterms:created xsi:type="dcterms:W3CDTF">2019-04-22T20:30:00Z</dcterms:created>
  <dcterms:modified xsi:type="dcterms:W3CDTF">2019-06-19T11:52:00Z</dcterms:modified>
</cp:coreProperties>
</file>